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9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76"/>
        <w:gridCol w:w="1577"/>
        <w:gridCol w:w="1577"/>
        <w:gridCol w:w="1576"/>
        <w:gridCol w:w="1577"/>
        <w:gridCol w:w="1577"/>
        <w:gridCol w:w="1576"/>
        <w:gridCol w:w="1577"/>
        <w:gridCol w:w="1577"/>
      </w:tblGrid>
      <w:tr w:rsidR="007F09C9" w:rsidRPr="007F09C9" w:rsidTr="00B50DAA">
        <w:trPr>
          <w:trHeight w:val="283"/>
        </w:trPr>
        <w:tc>
          <w:tcPr>
            <w:tcW w:w="14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PLAN ZAJĘĆ   08-14.05.2017</w:t>
            </w:r>
          </w:p>
        </w:tc>
      </w:tr>
      <w:tr w:rsidR="007F09C9" w:rsidRPr="007F09C9" w:rsidTr="00B50DAA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godziny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godziny</w:t>
            </w:r>
          </w:p>
        </w:tc>
      </w:tr>
      <w:tr w:rsidR="007F09C9" w:rsidRPr="007F09C9" w:rsidTr="00DD26AB">
        <w:trPr>
          <w:trHeight w:val="104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8:00-9.30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Zajęcia praktyczne: gry i zabawy rekreacyjne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</w:t>
            </w:r>
            <w:r w:rsidRPr="007F09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mgr Waldemar Szpakowski</w:t>
            </w:r>
            <w:r w:rsidR="00F12D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99539C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539C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F09C9" w:rsidRPr="007F09C9" w:rsidTr="0099539C">
        <w:trPr>
          <w:trHeight w:val="563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9:45-11:15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Dance aerobik</w:t>
            </w:r>
            <w:r w:rsidRPr="007F09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instruktor Karolina Widźgowska</w:t>
            </w:r>
            <w:r w:rsidR="00F12D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99539C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539C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F09C9" w:rsidRPr="007F09C9" w:rsidTr="0099539C">
        <w:trPr>
          <w:trHeight w:val="671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11:30-13:00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Dance aerobik</w:t>
            </w:r>
            <w:r w:rsidRPr="007F09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instruktor Karolina Widźgowska</w:t>
            </w:r>
            <w:r w:rsidR="00F12D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99539C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539C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F09C9" w:rsidRPr="007F09C9" w:rsidTr="0099539C">
        <w:trPr>
          <w:trHeight w:val="85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13:15-14:45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Masaż i odnowa biologiczna w geriatrii mgr Waldemar Szpakowski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45 min. Dance aerobik</w:t>
            </w:r>
            <w:r w:rsidRPr="007F09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instruktor Karolina Widźgowska</w:t>
            </w:r>
            <w:r w:rsidR="00F12D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99539C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539C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</w:tr>
      <w:tr w:rsidR="007F09C9" w:rsidRPr="007F09C9" w:rsidTr="00DD26AB">
        <w:trPr>
          <w:trHeight w:val="141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15:00-16:30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Masaż i odnowa biologiczna w geriatrii mgr Waldemar Szpakowski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Zajęcia praktyczne: gry sportowe mgr Waldemar Szpakowski</w:t>
            </w:r>
            <w:r w:rsidR="00F12D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99539C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539C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7F09C9" w:rsidRPr="007F09C9" w:rsidTr="00DD26AB">
        <w:trPr>
          <w:trHeight w:val="829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16:45-18:15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  <w:t>45 min.                        Masaż i odnowa biologiczna w geriatrii mgr Waldemar Szpakowski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99539C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539C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F09C9" w:rsidRPr="007F09C9" w:rsidTr="00DD26AB">
        <w:trPr>
          <w:trHeight w:val="861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18:30-20:00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20:00-21:30                       Podstawowe pojęcia geriatrii i gerontologii dr Tomasz Jędrzejczak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19:00-21:15                       Podstawowe pojęcia geriatrii i gerontologii                          dr Tomasz Jędrzejczak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99539C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539C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7F09C9" w:rsidRPr="007F09C9" w:rsidTr="00B50DAA">
        <w:trPr>
          <w:trHeight w:val="250"/>
        </w:trPr>
        <w:tc>
          <w:tcPr>
            <w:tcW w:w="14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lastRenderedPageBreak/>
              <w:t>PLAN ZAJĘĆ   15-21.05.2017</w:t>
            </w:r>
          </w:p>
        </w:tc>
      </w:tr>
      <w:tr w:rsidR="007F09C9" w:rsidRPr="007F09C9" w:rsidTr="00B50DAA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godziny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360598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godziny</w:t>
            </w:r>
            <w:r w:rsidR="007F09C9"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7F09C9" w:rsidRPr="007F09C9" w:rsidTr="00DD26AB">
        <w:trPr>
          <w:trHeight w:val="102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8:00-9.30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>Zajęcia praktyczne: gry i zabawy rekreacyjne mgr Waldemar Szpakowski</w:t>
            </w:r>
            <w:r w:rsidR="00F12DA7"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>Zajęcia praktyczne: gry sportowe mgr Waldemar Szpakowski</w:t>
            </w:r>
            <w:r w:rsidR="00F12DA7"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99539C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539C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7F09C9" w:rsidRPr="007F09C9" w:rsidTr="0099539C">
        <w:trPr>
          <w:trHeight w:val="70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9:45-11:15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>Dance aerobik</w:t>
            </w:r>
            <w:r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br/>
              <w:t>instruktor Karolina Widźgowska</w:t>
            </w:r>
            <w:r w:rsidR="00F12DA7"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>Trening funkcjonalny z rolka Blackroll instruktor Małgorzata Kamińska</w:t>
            </w:r>
            <w:r w:rsidR="00F12DA7"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99539C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539C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7F09C9" w:rsidRPr="007F09C9" w:rsidTr="0099539C">
        <w:trPr>
          <w:trHeight w:val="76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11:30-13:00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B050"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>Dance aerobik</w:t>
            </w:r>
            <w:r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br/>
              <w:t>instruktor Karolina Widźgowska</w:t>
            </w:r>
            <w:r w:rsidR="00F12DA7"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>Trening funkcjonalny z rolka Blackroll instruktor Małgorzata Kamińska</w:t>
            </w:r>
            <w:r w:rsidR="00F12DA7"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99539C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539C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7F09C9" w:rsidRPr="007F09C9" w:rsidTr="0099539C">
        <w:trPr>
          <w:trHeight w:val="311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13:15-14:45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B050"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>45 min. Dance aerobik</w:t>
            </w:r>
            <w:r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br/>
              <w:t>instruktor Karolina Widźgowska</w:t>
            </w:r>
            <w:r w:rsidR="00F12DA7"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99539C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539C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F09C9" w:rsidRPr="007F09C9" w:rsidTr="0099539C">
        <w:trPr>
          <w:trHeight w:val="118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15:00-16:30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  <w:t>Masaż i odnowa biologiczna w geriatrii mgr Waldemar Szpakowski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>Trening funkcjonalny z rolka Blackroll instruktor Małgorzata Kamińska</w:t>
            </w:r>
            <w:r w:rsidR="00F12DA7"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99539C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539C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7F09C9" w:rsidRPr="007F09C9" w:rsidTr="0099539C">
        <w:trPr>
          <w:trHeight w:val="89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16:45-18:15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  <w:t>45 min.                        Masaż i odnowa biologiczna w geriatrii mgr Waldemar Szpakowski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  <w:t>Masaż i odnowa biologiczna w geriatrii mgr Waldemar Szpakowski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>Trening funkcjonalny z rolka Blackroll instruktor Małgorzata Kamińska</w:t>
            </w:r>
            <w:r w:rsidR="00F12DA7"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99539C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539C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7F09C9" w:rsidRPr="007F09C9" w:rsidTr="0099539C">
        <w:trPr>
          <w:trHeight w:val="767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18:30-20:00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Masaż i odnowa biologiczna w geriatrii mgr Waldemar Szpakowski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7F09C9" w:rsidRDefault="007F09C9" w:rsidP="0099539C">
            <w:pPr>
              <w:shd w:val="clear" w:color="auto" w:fill="FFFF0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Zajęcia praktyczne: gry sportowe mgr Waldemar Szpakowski</w:t>
            </w:r>
            <w:r w:rsidR="00F12D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-hala sportowa PWSZ w Koszalinie</w:t>
            </w:r>
          </w:p>
          <w:p w:rsidR="00D8632D" w:rsidRDefault="00D8632D" w:rsidP="0099539C">
            <w:pPr>
              <w:shd w:val="clear" w:color="auto" w:fill="FFFF0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8632D" w:rsidRDefault="00D8632D" w:rsidP="0099539C">
            <w:pPr>
              <w:shd w:val="clear" w:color="auto" w:fill="FFFF0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8632D" w:rsidRDefault="00D8632D" w:rsidP="0099539C">
            <w:pPr>
              <w:shd w:val="clear" w:color="auto" w:fill="FFFF0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8632D" w:rsidRPr="007F09C9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99539C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539C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7F09C9" w:rsidRPr="007F09C9" w:rsidTr="00B50DAA">
        <w:trPr>
          <w:trHeight w:val="268"/>
        </w:trPr>
        <w:tc>
          <w:tcPr>
            <w:tcW w:w="14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lastRenderedPageBreak/>
              <w:t>PLAN ZAJĘĆ  22-28.05.2017</w:t>
            </w:r>
          </w:p>
        </w:tc>
      </w:tr>
      <w:tr w:rsidR="007F09C9" w:rsidRPr="007F09C9" w:rsidTr="00B50DAA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godziny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360598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godziny</w:t>
            </w:r>
            <w:r w:rsidR="007F09C9"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7F09C9" w:rsidRPr="007F09C9" w:rsidTr="0099539C">
        <w:trPr>
          <w:trHeight w:val="903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8:00-9.30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</w:pPr>
            <w:r w:rsidRPr="00DD26AB">
              <w:rPr>
                <w:rFonts w:ascii="Calibri" w:eastAsia="Times New Roman" w:hAnsi="Calibri" w:cs="Times New Roman"/>
                <w:color w:val="000000"/>
                <w:sz w:val="14"/>
                <w:szCs w:val="16"/>
                <w:highlight w:val="yellow"/>
                <w:lang w:eastAsia="pl-PL"/>
              </w:rPr>
              <w:t>Zajęcia praktyczne: gry i zabawy rekreacyjne mgr Waldemar Szpakowski</w:t>
            </w:r>
            <w:r w:rsidR="00F12DA7" w:rsidRPr="00DD26AB">
              <w:rPr>
                <w:rFonts w:ascii="Calibri" w:eastAsia="Times New Roman" w:hAnsi="Calibri" w:cs="Times New Roman"/>
                <w:color w:val="000000"/>
                <w:sz w:val="14"/>
                <w:szCs w:val="16"/>
                <w:highlight w:val="yellow"/>
                <w:lang w:eastAsia="pl-PL"/>
              </w:rPr>
              <w:t xml:space="preserve"> -hala sportowa PWSZ w Koszalinie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>Trening funkcjonalny z rolka Blackroll instruktor Małgorzata Kamińska</w:t>
            </w:r>
            <w:r w:rsidR="00F12DA7"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7F09C9" w:rsidRPr="007F09C9" w:rsidTr="0099539C">
        <w:trPr>
          <w:trHeight w:val="761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9:45-11:15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>Step Cardio Aerobic</w:t>
            </w:r>
            <w:r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br/>
              <w:t>instruktor Karolina Widźgowska</w:t>
            </w:r>
            <w:r w:rsidR="00F12DA7"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>Trening funkcjonalny z rolka Blackroll instruktor Małgorzata Kamińska</w:t>
            </w:r>
            <w:r w:rsidR="00F12DA7"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7F09C9" w:rsidRPr="007F09C9" w:rsidTr="0099539C">
        <w:trPr>
          <w:trHeight w:val="953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11:30-13:00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>Step Cardio Aerobic</w:t>
            </w:r>
            <w:r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br/>
              <w:t>instruktor Karolina Widźgowska</w:t>
            </w:r>
            <w:r w:rsidR="00F12DA7"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F09C9" w:rsidRPr="007F09C9" w:rsidTr="0099539C">
        <w:trPr>
          <w:trHeight w:val="70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13:15-14:45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 xml:space="preserve">45 min.          </w:t>
            </w:r>
            <w:r w:rsid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 xml:space="preserve">                      </w:t>
            </w:r>
            <w:r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 xml:space="preserve">         Step Cardio Aerobic</w:t>
            </w:r>
            <w:r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br/>
              <w:t>instruktor Karolina Widźgowska</w:t>
            </w:r>
            <w:r w:rsidR="00F12DA7"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F09C9" w:rsidRPr="007F09C9" w:rsidTr="0099539C">
        <w:trPr>
          <w:trHeight w:val="70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15:00-16:30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>Trening funkcjonalny z rolka Blackroll instruktor Małgorzata Kamińska</w:t>
            </w:r>
            <w:r w:rsidR="00F12DA7"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F09C9" w:rsidRPr="007F09C9" w:rsidTr="0099539C">
        <w:trPr>
          <w:trHeight w:val="903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16:45-18:15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  <w:t>20:00-20:45                       Podstawowe pojęcia geriatrii i gerontologii dr Tomasz Jędrzejczak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  <w:t>19:00-19:45                    Zmiany towarzyszące procesowi starzenia                          dr Tomasz Jędrzejczak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>45 min                              Trening funkcjonalny z rolka Blackroll instruktor Małgorzata Kamińska</w:t>
            </w:r>
            <w:r w:rsidR="00F12DA7"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99539C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539C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</w:tr>
      <w:tr w:rsidR="007F09C9" w:rsidRPr="007F09C9" w:rsidTr="00DD26AB">
        <w:trPr>
          <w:trHeight w:val="2193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18:30-20:00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sz w:val="14"/>
                <w:szCs w:val="16"/>
                <w:lang w:eastAsia="pl-PL"/>
              </w:rPr>
              <w:t>20:45-21:30                       Zmiany towarzyszące procesowi starzenia      dr Tomasz Jędrzejczak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pl-PL"/>
              </w:rPr>
              <w:t>19:45-21:15                          Zmiany poszczególnych cech motorycznych z wiekiem: siła, szybkość, wytrzymałość, skoczność, koordynacja ruchowa, równowaga                   dr Tomasz Jędrzejczak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9C9" w:rsidRPr="00D8632D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pl-PL"/>
              </w:rPr>
            </w:pPr>
            <w:r w:rsidRPr="00D8632D">
              <w:rPr>
                <w:rFonts w:ascii="Calibri" w:eastAsia="Times New Roman" w:hAnsi="Calibri" w:cs="Times New Roman"/>
                <w:color w:val="000000"/>
                <w:sz w:val="14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99539C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539C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</w:tr>
      <w:tr w:rsidR="007F09C9" w:rsidRPr="007F09C9" w:rsidTr="00B50DAA">
        <w:trPr>
          <w:trHeight w:val="300"/>
        </w:trPr>
        <w:tc>
          <w:tcPr>
            <w:tcW w:w="14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lastRenderedPageBreak/>
              <w:t>PLAN ZAJĘĆ  29-04.06.2017</w:t>
            </w:r>
          </w:p>
        </w:tc>
      </w:tr>
      <w:tr w:rsidR="007F09C9" w:rsidRPr="007F09C9" w:rsidTr="00B50DAA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godziny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360598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godziny</w:t>
            </w:r>
            <w:r w:rsidR="007F09C9"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7F09C9" w:rsidRPr="007F09C9" w:rsidTr="00DD26AB">
        <w:trPr>
          <w:trHeight w:val="775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11:30-13:00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Masaż i odnowa biologiczna w geriatrii mgr Waldemar Szpakowski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F09C9" w:rsidRPr="007F09C9" w:rsidTr="00DD26AB">
        <w:trPr>
          <w:trHeight w:val="829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13:15-14:45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Masaż i odnowa biologiczna w geriatrii mgr Waldemar Szpakowski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F09C9" w:rsidRPr="007F09C9" w:rsidTr="0099539C">
        <w:trPr>
          <w:trHeight w:val="982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15:00-16:30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Masaż i odnowa biologiczna w geriatrii mgr Waldemar Szpakowski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16:30-18:45                         Trening funkcjonalny z rolka Blackroll instruktor Małgorzata Kamińska</w:t>
            </w:r>
            <w:r w:rsidR="00F12D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7F09C9" w:rsidRPr="007F09C9" w:rsidTr="00DD26AB">
        <w:trPr>
          <w:trHeight w:val="144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16:45-18:15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19:00-20:30                          Trening zdrowotny osób starszych                             dr Tomasz Jędrzejczak</w:t>
            </w:r>
            <w:r w:rsidR="00F12D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F09C9" w:rsidRPr="007F09C9" w:rsidTr="00DD26AB">
        <w:trPr>
          <w:trHeight w:val="87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18:30-20:00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20:00-21:30                          Trening zdrowotny osób starszych                             dr Tomasz Jędrzejczak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20:30-21:15   Zajęcia praktyczne: ćwiczenia psychomotoryczne dr Tomasz Jędrzejczak</w:t>
            </w:r>
            <w:r w:rsidR="00F12DA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F12D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-hala sportowa PWSZ w Koszalinie</w:t>
            </w:r>
          </w:p>
          <w:p w:rsidR="00D8632D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8632D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8632D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8632D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8632D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8632D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8632D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8632D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8632D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8632D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8632D" w:rsidRPr="007F09C9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</w:tr>
      <w:tr w:rsidR="007F09C9" w:rsidRPr="007F09C9" w:rsidTr="00B50DAA">
        <w:trPr>
          <w:trHeight w:val="300"/>
        </w:trPr>
        <w:tc>
          <w:tcPr>
            <w:tcW w:w="14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360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lastRenderedPageBreak/>
              <w:t>PLAN ZAJĘĆ 05-11.06.2017</w:t>
            </w:r>
          </w:p>
        </w:tc>
      </w:tr>
      <w:tr w:rsidR="007F09C9" w:rsidRPr="007F09C9" w:rsidTr="00B50DAA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godziny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360598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godziny</w:t>
            </w:r>
            <w:r w:rsidR="007F09C9"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7F09C9" w:rsidRPr="007F09C9" w:rsidTr="000316F7">
        <w:trPr>
          <w:trHeight w:val="657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9:45-11:15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F09C9" w:rsidRPr="007F09C9" w:rsidRDefault="000316F7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Zajęcia praktyczne: gimnastyka zdrowotna                          dr Tomasz Jędrzejczak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Step Cardio Aerobic</w:t>
            </w:r>
            <w:r w:rsidRPr="007F09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instruktor Karolina Widźgowska</w:t>
            </w:r>
            <w:r w:rsidR="00F12D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7F09C9" w:rsidRDefault="005E6120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7F09C9" w:rsidRPr="007F09C9" w:rsidTr="0099539C">
        <w:trPr>
          <w:trHeight w:val="623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11:30-13:00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Step Cardio Aerobic</w:t>
            </w:r>
            <w:r w:rsidRPr="007F09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instruktor Karolina Widźgowska</w:t>
            </w:r>
            <w:r w:rsidR="00F12D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F09C9" w:rsidRPr="007F09C9" w:rsidTr="0099539C">
        <w:trPr>
          <w:trHeight w:val="74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13:15-14:45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45 min.                   Step Cardio Aerobic</w:t>
            </w:r>
            <w:r w:rsidRPr="007F09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instruktor Karolina Widźgowska</w:t>
            </w:r>
            <w:r w:rsidR="00F12D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F09C9" w:rsidRPr="007F09C9" w:rsidTr="0099539C">
        <w:trPr>
          <w:trHeight w:val="131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15:00-16:30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C96A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17:30-19:00                     Trening funkcjonalny z rolka Blackroll instruktor Małgorzata Kamińska</w:t>
            </w:r>
            <w:r w:rsidR="00F12D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-hala sportowa PWSZ w Koszalinie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7F09C9" w:rsidRDefault="005E6120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F09C9" w:rsidRPr="007F09C9" w:rsidTr="0099539C">
        <w:trPr>
          <w:trHeight w:val="2059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16:45-18:15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F09C9" w:rsidRPr="007F09C9" w:rsidRDefault="00C96AF0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</w:t>
            </w: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:45-1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</w:t>
            </w: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:15                     </w:t>
            </w:r>
            <w:r w:rsidRPr="00DD26AB">
              <w:rPr>
                <w:rFonts w:ascii="Calibri" w:eastAsia="Times New Roman" w:hAnsi="Calibri" w:cs="Times New Roman"/>
                <w:sz w:val="16"/>
                <w:szCs w:val="16"/>
                <w:shd w:val="clear" w:color="auto" w:fill="FFFF00"/>
                <w:lang w:eastAsia="pl-PL"/>
              </w:rPr>
              <w:t>Masaż i odnowa biologiczna w geriatrii mgr Waldemar Szpakowski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20:00-21:30   Zajęcia praktyczne: ćwiczenia psychomotoryczne dr Tomasz Jędrzejczak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19:00-19:45   Zajęcia praktyczne: ćwiczenia psychomotoryczne dr Tomasz Jędrzejczak                             19:45-21:15  Zajęcia praktyczne: gimnastyka zdrowotna                          dr Tomasz Jędrzejczak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  <w:p w:rsidR="00D8632D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8632D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8632D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8632D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8632D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8632D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8632D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8632D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8632D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8632D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8632D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8632D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8632D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8632D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8632D" w:rsidRPr="007F09C9" w:rsidRDefault="00D8632D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7F09C9" w:rsidRDefault="005E6120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</w:tr>
      <w:tr w:rsidR="007F09C9" w:rsidRPr="007F09C9" w:rsidTr="00B50DAA">
        <w:trPr>
          <w:trHeight w:val="300"/>
        </w:trPr>
        <w:tc>
          <w:tcPr>
            <w:tcW w:w="14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A50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lastRenderedPageBreak/>
              <w:t>PLAN ZAJĘĆ  12-1</w:t>
            </w:r>
            <w:r w:rsidR="00A50A2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6</w:t>
            </w: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.06.2017</w:t>
            </w:r>
          </w:p>
        </w:tc>
      </w:tr>
      <w:tr w:rsidR="007F09C9" w:rsidRPr="007F09C9" w:rsidTr="00B50DAA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godziny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7F09C9" w:rsidRPr="007F09C9" w:rsidRDefault="007F09C9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F09C9" w:rsidRPr="007F09C9" w:rsidRDefault="00360598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godziny</w:t>
            </w:r>
            <w:r w:rsidR="007F09C9" w:rsidRPr="007F09C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7F09C9" w:rsidRPr="007F09C9" w:rsidTr="000316F7">
        <w:trPr>
          <w:trHeight w:val="899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8:00-9.30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Problemy w usprawnianiu osób starszych                    dr Tomasz Jędrzejczak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7F09C9" w:rsidRDefault="005E6120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F09C9" w:rsidRPr="007F09C9" w:rsidTr="000316F7">
        <w:trPr>
          <w:trHeight w:val="809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9:45-11:15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Problemy w usprawnianiu osób starszych                    dr Tomasz Jędrzejczak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7F09C9" w:rsidRDefault="005E6120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F09C9" w:rsidRPr="007F09C9" w:rsidTr="000316F7">
        <w:trPr>
          <w:trHeight w:val="85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11:30-13:00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Problemy w usprawnianiu osób starszych                    dr Tomasz Jędrzejczak 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9C9" w:rsidRPr="007F09C9" w:rsidRDefault="007F09C9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9C9" w:rsidRPr="007F09C9" w:rsidRDefault="005E6120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0316F7" w:rsidRPr="007F09C9" w:rsidTr="000316F7">
        <w:trPr>
          <w:trHeight w:val="7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6F7" w:rsidRPr="007F09C9" w:rsidRDefault="000316F7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13:15-14:45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16F7" w:rsidRPr="007F09C9" w:rsidRDefault="000316F7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6F7" w:rsidRPr="007F09C9" w:rsidRDefault="000316F7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6F7" w:rsidRPr="007F09C9" w:rsidRDefault="000316F7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6F7" w:rsidRPr="007F09C9" w:rsidRDefault="000316F7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0316F7" w:rsidRPr="007F09C9" w:rsidRDefault="000316F7" w:rsidP="00A6012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Zajęcia praktyczne: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testy służące do oceny sprawności funkcjonalnej i fizycznej osób starszych                           dr Tomasz Jędrzejczak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F7" w:rsidRPr="007F09C9" w:rsidRDefault="000316F7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6F7" w:rsidRPr="007F09C9" w:rsidRDefault="000316F7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F7" w:rsidRPr="007F09C9" w:rsidRDefault="005E6120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0316F7" w:rsidRPr="007F09C9" w:rsidTr="000316F7">
        <w:trPr>
          <w:trHeight w:val="137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6F7" w:rsidRPr="007F09C9" w:rsidRDefault="000316F7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15:00-16:30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6F7" w:rsidRPr="007F09C9" w:rsidRDefault="000316F7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16F7" w:rsidRPr="007F09C9" w:rsidRDefault="000316F7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0316F7" w:rsidRPr="007F09C9" w:rsidRDefault="000316F7" w:rsidP="00531BD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17:30-19:00                  </w:t>
            </w: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Zajęcia praktyczne: gimnastyka zdrowotna                          dr Tomasz Jędrzejczak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6F7" w:rsidRPr="007F09C9" w:rsidRDefault="000316F7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0316F7" w:rsidRPr="007F09C9" w:rsidRDefault="000316F7" w:rsidP="00A6012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Zajęcia praktyczne: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testy służące do oceny sprawności funkcjonalnej i fizycznej osób starszych                           dr Tomasz Jędrzejczak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F7" w:rsidRPr="007F09C9" w:rsidRDefault="000316F7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6F7" w:rsidRPr="007F09C9" w:rsidRDefault="000316F7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F7" w:rsidRPr="007F09C9" w:rsidRDefault="005E6120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0316F7" w:rsidRPr="007F09C9" w:rsidTr="000316F7">
        <w:trPr>
          <w:trHeight w:val="142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6F7" w:rsidRPr="007F09C9" w:rsidRDefault="000316F7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16:45-18:15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6F7" w:rsidRPr="007F09C9" w:rsidRDefault="000316F7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6F7" w:rsidRPr="007F09C9" w:rsidRDefault="000316F7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0316F7" w:rsidRPr="007F09C9" w:rsidRDefault="000316F7" w:rsidP="00531BD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19:15-20:45                 </w:t>
            </w: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Zajęcia praktyczne: gimnastyka zdrowotna                          dr Tomasz Jędrzejczak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16F7" w:rsidRPr="007F09C9" w:rsidRDefault="000316F7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0316F7" w:rsidRPr="007F09C9" w:rsidRDefault="000316F7" w:rsidP="007F09C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Zajęcia praktyczne: gimnastyka zdrowotna                          dr Tomasz Jędrzejczak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F7" w:rsidRPr="007F09C9" w:rsidRDefault="000316F7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6F7" w:rsidRPr="007F09C9" w:rsidRDefault="000316F7" w:rsidP="007F0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F7" w:rsidRPr="007F09C9" w:rsidRDefault="005E6120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5838C7" w:rsidRPr="007F09C9" w:rsidTr="00D27810">
        <w:trPr>
          <w:trHeight w:val="300"/>
        </w:trPr>
        <w:tc>
          <w:tcPr>
            <w:tcW w:w="1261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C7" w:rsidRPr="007F09C9" w:rsidRDefault="005838C7" w:rsidP="00360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RAZEM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C7" w:rsidRPr="007F09C9" w:rsidRDefault="005838C7" w:rsidP="007F0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09C9">
              <w:rPr>
                <w:rFonts w:ascii="Calibri" w:eastAsia="Times New Roman" w:hAnsi="Calibri" w:cs="Times New Roman"/>
                <w:color w:val="000000"/>
                <w:lang w:eastAsia="pl-PL"/>
              </w:rPr>
              <w:t>110</w:t>
            </w:r>
          </w:p>
        </w:tc>
      </w:tr>
    </w:tbl>
    <w:p w:rsidR="00B50DAA" w:rsidRDefault="00B50DAA"/>
    <w:p w:rsidR="00F24C17" w:rsidRDefault="00F24C17"/>
    <w:sectPr w:rsidR="00F24C17" w:rsidSect="00B50DAA">
      <w:headerReference w:type="default" r:id="rId6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37F" w:rsidRDefault="0023037F" w:rsidP="00F12DA7">
      <w:pPr>
        <w:spacing w:after="0" w:line="240" w:lineRule="auto"/>
      </w:pPr>
      <w:r>
        <w:separator/>
      </w:r>
    </w:p>
  </w:endnote>
  <w:endnote w:type="continuationSeparator" w:id="0">
    <w:p w:rsidR="0023037F" w:rsidRDefault="0023037F" w:rsidP="00F1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37F" w:rsidRDefault="0023037F" w:rsidP="00F12DA7">
      <w:pPr>
        <w:spacing w:after="0" w:line="240" w:lineRule="auto"/>
      </w:pPr>
      <w:r>
        <w:separator/>
      </w:r>
    </w:p>
  </w:footnote>
  <w:footnote w:type="continuationSeparator" w:id="0">
    <w:p w:rsidR="0023037F" w:rsidRDefault="0023037F" w:rsidP="00F1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DA7" w:rsidRDefault="00F12DA7" w:rsidP="00F12DA7">
    <w:pPr>
      <w:pStyle w:val="Nagwek"/>
      <w:tabs>
        <w:tab w:val="clear" w:pos="4536"/>
        <w:tab w:val="clear" w:pos="9072"/>
        <w:tab w:val="left" w:pos="627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3500755</wp:posOffset>
          </wp:positionH>
          <wp:positionV relativeFrom="paragraph">
            <wp:posOffset>-306705</wp:posOffset>
          </wp:positionV>
          <wp:extent cx="1666875" cy="1362075"/>
          <wp:effectExtent l="19050" t="0" r="9525" b="0"/>
          <wp:wrapTight wrapText="bothSides">
            <wp:wrapPolygon edited="0">
              <wp:start x="-247" y="0"/>
              <wp:lineTo x="-247" y="21449"/>
              <wp:lineTo x="21723" y="21449"/>
              <wp:lineTo x="21723" y="0"/>
              <wp:lineTo x="-247" y="0"/>
            </wp:wrapPolygon>
          </wp:wrapTight>
          <wp:docPr id="4" name="Obraz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6682105</wp:posOffset>
          </wp:positionH>
          <wp:positionV relativeFrom="margin">
            <wp:posOffset>-897255</wp:posOffset>
          </wp:positionV>
          <wp:extent cx="2400300" cy="904875"/>
          <wp:effectExtent l="19050" t="0" r="0" b="0"/>
          <wp:wrapSquare wrapText="bothSides"/>
          <wp:docPr id="5" name="Obraz 2" descr="C:\Users\User\AppData\Local\Temp\7zO5F8D.tmp\logo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ser\AppData\Local\Temp\7zO5F8D.tmp\logo_UE_rgb-1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2DA7">
      <w:rPr>
        <w:noProof/>
        <w:lang w:eastAsia="pl-PL"/>
      </w:rPr>
      <w:drawing>
        <wp:inline distT="0" distB="0" distL="0" distR="0">
          <wp:extent cx="2143125" cy="895350"/>
          <wp:effectExtent l="19050" t="0" r="9525" b="0"/>
          <wp:docPr id="3" name="Obraz 1" descr="C:\Users\User\AppData\Local\Temp\7zO4911.tmp\logo_FE_Wiedza_Edukacja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User\AppData\Local\Temp\7zO4911.tmp\logo_FE_Wiedza_Edukacja_Rozwoj_rgb-1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9C9"/>
    <w:rsid w:val="000316F7"/>
    <w:rsid w:val="000D650A"/>
    <w:rsid w:val="000E6D7D"/>
    <w:rsid w:val="00175244"/>
    <w:rsid w:val="0023037F"/>
    <w:rsid w:val="00270D76"/>
    <w:rsid w:val="002A03B8"/>
    <w:rsid w:val="00360598"/>
    <w:rsid w:val="00422EEB"/>
    <w:rsid w:val="004D52F8"/>
    <w:rsid w:val="00556638"/>
    <w:rsid w:val="005838C7"/>
    <w:rsid w:val="005E6120"/>
    <w:rsid w:val="007F09C9"/>
    <w:rsid w:val="00874CD0"/>
    <w:rsid w:val="0099539C"/>
    <w:rsid w:val="00A50A29"/>
    <w:rsid w:val="00A740FA"/>
    <w:rsid w:val="00AE0ED8"/>
    <w:rsid w:val="00B1364A"/>
    <w:rsid w:val="00B50DAA"/>
    <w:rsid w:val="00C96AF0"/>
    <w:rsid w:val="00D029BC"/>
    <w:rsid w:val="00D40D83"/>
    <w:rsid w:val="00D8632D"/>
    <w:rsid w:val="00DD26AB"/>
    <w:rsid w:val="00F12DA7"/>
    <w:rsid w:val="00F2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C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1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2DA7"/>
  </w:style>
  <w:style w:type="paragraph" w:styleId="Stopka">
    <w:name w:val="footer"/>
    <w:basedOn w:val="Normalny"/>
    <w:link w:val="StopkaZnak"/>
    <w:uiPriority w:val="99"/>
    <w:semiHidden/>
    <w:unhideWhenUsed/>
    <w:rsid w:val="00F1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2DA7"/>
  </w:style>
  <w:style w:type="paragraph" w:styleId="Tekstdymka">
    <w:name w:val="Balloon Text"/>
    <w:basedOn w:val="Normalny"/>
    <w:link w:val="TekstdymkaZnak"/>
    <w:uiPriority w:val="99"/>
    <w:semiHidden/>
    <w:unhideWhenUsed/>
    <w:rsid w:val="00F1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1077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Szpakowski</dc:creator>
  <cp:lastModifiedBy>Beata Żuber</cp:lastModifiedBy>
  <cp:revision>2</cp:revision>
  <dcterms:created xsi:type="dcterms:W3CDTF">2017-11-03T15:20:00Z</dcterms:created>
  <dcterms:modified xsi:type="dcterms:W3CDTF">2017-11-03T15:20:00Z</dcterms:modified>
</cp:coreProperties>
</file>